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18" w:rsidRDefault="00737918" w:rsidP="007379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Pr="0073791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737918" w:rsidRPr="00737918" w:rsidRDefault="00737918" w:rsidP="007379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Pr="00737918">
        <w:rPr>
          <w:rFonts w:ascii="Times New Roman" w:hAnsi="Times New Roman" w:cs="Times New Roman"/>
          <w:b/>
          <w:sz w:val="28"/>
          <w:szCs w:val="28"/>
        </w:rPr>
        <w:t xml:space="preserve">УЧРЕЖДЕНИЕ «СРЕДНЯЯ ОБЩЕОБРАЗОВАТЕЛЬНАЯ ШКОЛА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Pr="00737918">
        <w:rPr>
          <w:rFonts w:ascii="Times New Roman" w:hAnsi="Times New Roman" w:cs="Times New Roman"/>
          <w:b/>
          <w:sz w:val="28"/>
          <w:szCs w:val="28"/>
        </w:rPr>
        <w:t>ИМЕНИ УЧАСТНИКАВЕЛИКОЙ ОТЕЧЕСТВЕННОЙ  ВОЙНЫ</w:t>
      </w:r>
    </w:p>
    <w:p w:rsidR="00737918" w:rsidRDefault="00737918" w:rsidP="007379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37918">
        <w:rPr>
          <w:rFonts w:ascii="Times New Roman" w:hAnsi="Times New Roman" w:cs="Times New Roman"/>
          <w:b/>
          <w:sz w:val="28"/>
          <w:szCs w:val="28"/>
        </w:rPr>
        <w:t>НУРГАЛИЕВА ХАНАФА НУРГАЛИЕВИЧА</w:t>
      </w:r>
    </w:p>
    <w:p w:rsidR="00737918" w:rsidRPr="00737918" w:rsidRDefault="00737918" w:rsidP="007379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18">
        <w:rPr>
          <w:rFonts w:ascii="Times New Roman" w:hAnsi="Times New Roman" w:cs="Times New Roman"/>
          <w:b/>
          <w:sz w:val="28"/>
          <w:szCs w:val="28"/>
        </w:rPr>
        <w:t>С.НОВЫЙ АКТАНЫШБАШ» МУНИЦИПАЛЬНОГО РАЙОНА</w:t>
      </w:r>
    </w:p>
    <w:p w:rsidR="00737918" w:rsidRPr="00737918" w:rsidRDefault="00737918" w:rsidP="0073791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val="tt-RU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Pr="00737918">
        <w:rPr>
          <w:rFonts w:ascii="Times New Roman" w:hAnsi="Times New Roman" w:cs="Times New Roman"/>
          <w:b/>
          <w:sz w:val="28"/>
          <w:szCs w:val="28"/>
        </w:rPr>
        <w:t>КРАСНОКАМСКИЙ РАЙОН РЕСПУБЛИКИ БАШКОРТОСТАН</w:t>
      </w:r>
    </w:p>
    <w:p w:rsidR="00737918" w:rsidRPr="00737918" w:rsidRDefault="00737918" w:rsidP="0073791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737918" w:rsidRPr="00737918" w:rsidTr="00666C58">
        <w:tc>
          <w:tcPr>
            <w:tcW w:w="5070" w:type="dxa"/>
          </w:tcPr>
          <w:p w:rsidR="00737918" w:rsidRPr="00737918" w:rsidRDefault="00737918" w:rsidP="0066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737918" w:rsidRPr="00737918" w:rsidRDefault="00737918" w:rsidP="0066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737918" w:rsidRPr="00737918" w:rsidRDefault="00737918" w:rsidP="00666C5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гуманитарных наук</w:t>
            </w:r>
          </w:p>
          <w:p w:rsidR="00737918" w:rsidRPr="00737918" w:rsidRDefault="00E55EA2" w:rsidP="0066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_______________Шарипова Р.А.</w:t>
            </w:r>
          </w:p>
          <w:p w:rsidR="00737918" w:rsidRPr="00737918" w:rsidRDefault="000212C3" w:rsidP="0066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 августа 202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737918" w:rsidRPr="007379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37918" w:rsidRPr="00737918" w:rsidRDefault="00737918" w:rsidP="0066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7918" w:rsidRPr="00737918" w:rsidRDefault="00737918" w:rsidP="0066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737918" w:rsidRPr="00737918" w:rsidRDefault="00737918" w:rsidP="0066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737918" w:rsidRPr="00737918" w:rsidRDefault="00737918" w:rsidP="0066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МБОУ СОШ с. Новый Актанышбаш</w:t>
            </w:r>
          </w:p>
          <w:p w:rsidR="00737918" w:rsidRPr="00737918" w:rsidRDefault="00737918" w:rsidP="0066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__________ Р.С.</w:t>
            </w:r>
            <w:r w:rsidR="00B2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Аглямова</w:t>
            </w:r>
          </w:p>
          <w:p w:rsidR="00737918" w:rsidRPr="00737918" w:rsidRDefault="000212C3" w:rsidP="00666C58">
            <w:pPr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"августа 202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737918" w:rsidRPr="007379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37918" w:rsidRPr="00737918" w:rsidRDefault="00737918" w:rsidP="00666C58">
            <w:pPr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918" w:rsidRPr="00737918" w:rsidRDefault="00737918" w:rsidP="00666C58">
            <w:pPr>
              <w:ind w:right="24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918" w:rsidRPr="00737918" w:rsidRDefault="00737918" w:rsidP="00666C58">
            <w:pPr>
              <w:ind w:right="24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918" w:rsidRPr="00737918" w:rsidRDefault="00737918" w:rsidP="00666C58">
            <w:pPr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918" w:rsidRPr="00737918" w:rsidRDefault="00737918" w:rsidP="007379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</w:p>
    <w:p w:rsidR="00737918" w:rsidRPr="00737918" w:rsidRDefault="00737918" w:rsidP="0073791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79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</w:t>
      </w:r>
    </w:p>
    <w:p w:rsidR="00737918" w:rsidRPr="00737918" w:rsidRDefault="00737918" w:rsidP="0073791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  <w:r w:rsidRPr="007379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737918" w:rsidRPr="00737918" w:rsidRDefault="00737918" w:rsidP="0073791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>по русскому языку</w:t>
      </w:r>
    </w:p>
    <w:p w:rsidR="00737918" w:rsidRPr="00737918" w:rsidRDefault="00737918" w:rsidP="00737918">
      <w:pPr>
        <w:pStyle w:val="6"/>
        <w:rPr>
          <w:rFonts w:ascii="Times New Roman" w:hAnsi="Times New Roman"/>
          <w:i w:val="0"/>
          <w:color w:val="auto"/>
          <w:sz w:val="28"/>
          <w:szCs w:val="28"/>
        </w:rPr>
      </w:pPr>
      <w:r w:rsidRPr="00737918">
        <w:rPr>
          <w:rFonts w:ascii="Times New Roman" w:hAnsi="Times New Roman"/>
          <w:i w:val="0"/>
          <w:color w:val="auto"/>
          <w:sz w:val="28"/>
          <w:szCs w:val="28"/>
        </w:rPr>
        <w:t>Класс: 5</w:t>
      </w:r>
    </w:p>
    <w:p w:rsidR="00737918" w:rsidRPr="00737918" w:rsidRDefault="00737918" w:rsidP="007379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37918" w:rsidRPr="00737918" w:rsidRDefault="00737918" w:rsidP="00737918">
      <w:pPr>
        <w:shd w:val="clear" w:color="auto" w:fill="FFFFFF"/>
        <w:rPr>
          <w:rFonts w:ascii="Times New Roman" w:hAnsi="Times New Roman" w:cs="Times New Roman"/>
          <w:sz w:val="28"/>
          <w:szCs w:val="28"/>
          <w:lang w:val="tt-RU"/>
        </w:rPr>
      </w:pPr>
      <w:r w:rsidRPr="00737918">
        <w:rPr>
          <w:rFonts w:ascii="Times New Roman" w:hAnsi="Times New Roman" w:cs="Times New Roman"/>
          <w:color w:val="000000"/>
          <w:sz w:val="28"/>
          <w:szCs w:val="28"/>
        </w:rPr>
        <w:t>Учитель:</w:t>
      </w:r>
      <w:r w:rsidRPr="00737918">
        <w:rPr>
          <w:rFonts w:ascii="Times New Roman" w:hAnsi="Times New Roman" w:cs="Times New Roman"/>
          <w:sz w:val="28"/>
          <w:szCs w:val="28"/>
          <w:lang w:val="tt-RU"/>
        </w:rPr>
        <w:t xml:space="preserve"> Шарипова Роза Айратовна</w:t>
      </w:r>
    </w:p>
    <w:p w:rsidR="00737918" w:rsidRPr="00737918" w:rsidRDefault="00737918" w:rsidP="0073791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3791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часов: всего </w:t>
      </w:r>
      <w:r w:rsidR="00BA719C">
        <w:rPr>
          <w:rFonts w:ascii="Times New Roman" w:hAnsi="Times New Roman" w:cs="Times New Roman"/>
          <w:color w:val="000000"/>
          <w:sz w:val="28"/>
          <w:szCs w:val="28"/>
          <w:lang w:val="tt-RU"/>
        </w:rPr>
        <w:t>1</w:t>
      </w:r>
      <w:r w:rsidR="00BD3450">
        <w:rPr>
          <w:rFonts w:ascii="Times New Roman" w:hAnsi="Times New Roman" w:cs="Times New Roman"/>
          <w:color w:val="000000"/>
          <w:sz w:val="28"/>
          <w:szCs w:val="28"/>
          <w:lang w:val="tt-RU"/>
        </w:rPr>
        <w:t>36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ов</w:t>
      </w:r>
      <w:r w:rsidRPr="00737918">
        <w:rPr>
          <w:rFonts w:ascii="Times New Roman" w:hAnsi="Times New Roman" w:cs="Times New Roman"/>
          <w:color w:val="000000"/>
          <w:sz w:val="28"/>
          <w:szCs w:val="28"/>
        </w:rPr>
        <w:t xml:space="preserve">; в неделю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4</w:t>
      </w:r>
      <w:r w:rsidRPr="00737918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а</w:t>
      </w:r>
      <w:r w:rsidRPr="007379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7918" w:rsidRPr="00737918" w:rsidRDefault="00737918" w:rsidP="00737918">
      <w:pPr>
        <w:rPr>
          <w:sz w:val="28"/>
          <w:szCs w:val="28"/>
          <w:lang w:val="tt-RU"/>
        </w:rPr>
      </w:pPr>
    </w:p>
    <w:p w:rsidR="00737918" w:rsidRPr="00737918" w:rsidRDefault="00737918" w:rsidP="00737918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37918">
        <w:rPr>
          <w:rFonts w:ascii="Times New Roman" w:hAnsi="Times New Roman"/>
          <w:b w:val="0"/>
          <w:color w:val="auto"/>
          <w:sz w:val="28"/>
          <w:szCs w:val="28"/>
        </w:rPr>
        <w:t xml:space="preserve">Планирование составлено на основе рабочей программы по </w:t>
      </w:r>
      <w:r>
        <w:rPr>
          <w:rFonts w:ascii="Times New Roman" w:hAnsi="Times New Roman"/>
          <w:b w:val="0"/>
          <w:color w:val="auto"/>
          <w:sz w:val="28"/>
          <w:szCs w:val="28"/>
          <w:lang w:val="tt-RU"/>
        </w:rPr>
        <w:t>русскому языку Шариповой Р.А</w:t>
      </w:r>
      <w:r w:rsidRPr="00737918">
        <w:rPr>
          <w:rFonts w:ascii="Times New Roman" w:hAnsi="Times New Roman"/>
          <w:b w:val="0"/>
          <w:color w:val="auto"/>
          <w:sz w:val="28"/>
          <w:szCs w:val="28"/>
        </w:rPr>
        <w:t xml:space="preserve">., согласованной педагогическим советом,  протокол № 1 от 24.08.2020 г., утвержденной приказом директора № </w:t>
      </w:r>
      <w:r w:rsidR="00BD3450">
        <w:rPr>
          <w:rFonts w:ascii="Times New Roman" w:hAnsi="Times New Roman"/>
          <w:b w:val="0"/>
          <w:color w:val="auto"/>
          <w:sz w:val="28"/>
          <w:szCs w:val="28"/>
          <w:lang w:val="tt-RU"/>
        </w:rPr>
        <w:t>31</w:t>
      </w:r>
      <w:r w:rsidRPr="00737918">
        <w:rPr>
          <w:rFonts w:ascii="Times New Roman" w:hAnsi="Times New Roman"/>
          <w:b w:val="0"/>
          <w:color w:val="auto"/>
          <w:sz w:val="28"/>
          <w:szCs w:val="28"/>
        </w:rPr>
        <w:t xml:space="preserve"> от </w:t>
      </w:r>
      <w:r w:rsidR="00BD3450">
        <w:rPr>
          <w:rFonts w:ascii="Times New Roman" w:hAnsi="Times New Roman"/>
          <w:b w:val="0"/>
          <w:color w:val="auto"/>
          <w:sz w:val="28"/>
          <w:szCs w:val="28"/>
          <w:lang w:val="tt-RU"/>
        </w:rPr>
        <w:t>24</w:t>
      </w:r>
      <w:r w:rsidRPr="00737918">
        <w:rPr>
          <w:rFonts w:ascii="Times New Roman" w:hAnsi="Times New Roman"/>
          <w:b w:val="0"/>
          <w:color w:val="auto"/>
          <w:sz w:val="28"/>
          <w:szCs w:val="28"/>
        </w:rPr>
        <w:t>.08.202</w:t>
      </w:r>
      <w:r w:rsidR="00BD3450">
        <w:rPr>
          <w:rFonts w:ascii="Times New Roman" w:hAnsi="Times New Roman"/>
          <w:b w:val="0"/>
          <w:color w:val="auto"/>
          <w:sz w:val="28"/>
          <w:szCs w:val="28"/>
          <w:lang w:val="tt-RU"/>
        </w:rPr>
        <w:t>0</w:t>
      </w:r>
      <w:r w:rsidRPr="00737918">
        <w:rPr>
          <w:rFonts w:ascii="Times New Roman" w:hAnsi="Times New Roman"/>
          <w:b w:val="0"/>
          <w:color w:val="auto"/>
          <w:sz w:val="28"/>
          <w:szCs w:val="28"/>
        </w:rPr>
        <w:t xml:space="preserve"> г.</w:t>
      </w:r>
    </w:p>
    <w:p w:rsidR="00737918" w:rsidRPr="00737918" w:rsidRDefault="00737918" w:rsidP="0073791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37918" w:rsidRDefault="00737918" w:rsidP="00737918">
      <w:pPr>
        <w:shd w:val="clear" w:color="auto" w:fill="FFFFFF"/>
        <w:jc w:val="center"/>
        <w:rPr>
          <w:color w:val="000000"/>
        </w:rPr>
      </w:pPr>
    </w:p>
    <w:tbl>
      <w:tblPr>
        <w:tblW w:w="9026" w:type="dxa"/>
        <w:tblInd w:w="51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99"/>
        <w:gridCol w:w="28"/>
        <w:gridCol w:w="3847"/>
        <w:gridCol w:w="1276"/>
        <w:gridCol w:w="1559"/>
        <w:gridCol w:w="52"/>
        <w:gridCol w:w="973"/>
        <w:gridCol w:w="146"/>
        <w:gridCol w:w="246"/>
      </w:tblGrid>
      <w:tr w:rsidR="00627E04" w:rsidRPr="00E55EA2" w:rsidTr="00666C58">
        <w:trPr>
          <w:cantSplit/>
          <w:trHeight w:val="396"/>
        </w:trPr>
        <w:tc>
          <w:tcPr>
            <w:tcW w:w="9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Номер</w:t>
            </w:r>
          </w:p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38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5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Даты проведе</w:t>
            </w: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E04" w:rsidRPr="00E55EA2" w:rsidTr="00666C58">
        <w:trPr>
          <w:cantSplit/>
          <w:trHeight w:val="395"/>
        </w:trPr>
        <w:tc>
          <w:tcPr>
            <w:tcW w:w="9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FFFFF"/>
            <w:vAlign w:val="center"/>
            <w:hideMark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E04" w:rsidRPr="00E55EA2" w:rsidTr="00666C58">
        <w:trPr>
          <w:cantSplit/>
          <w:trHeight w:val="395"/>
        </w:trPr>
        <w:tc>
          <w:tcPr>
            <w:tcW w:w="8634" w:type="dxa"/>
            <w:gridSpan w:val="7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627E04" w:rsidRPr="00E55EA2" w:rsidRDefault="00627E04" w:rsidP="000336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четверть – </w:t>
            </w:r>
            <w:r w:rsidR="00B21DFB"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3</w:t>
            </w:r>
            <w:r w:rsidR="0003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3</w:t>
            </w: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 w:rsidR="0003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E04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Язык и человек. Общение устное и письменное.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02</w:t>
            </w:r>
            <w:r w:rsidR="00627E0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.09</w:t>
            </w:r>
            <w:r w:rsidR="00627E04"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27E04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27E04" w:rsidRPr="004D076E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Читаем учебник. Слушаем на уроке.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03</w:t>
            </w:r>
            <w:r w:rsidR="00627E0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27E04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27E04" w:rsidRPr="004D076E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B028EE" w:rsidRDefault="00B028EE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28EE">
              <w:rPr>
                <w:rStyle w:val="Text"/>
                <w:rFonts w:ascii="Times New Roman" w:hAnsi="Times New Roman" w:cs="Times New Roman"/>
                <w:sz w:val="24"/>
                <w:szCs w:val="24"/>
                <w:lang w:val="tt-RU"/>
              </w:rPr>
              <w:t>Научный стил</w:t>
            </w:r>
            <w:r>
              <w:rPr>
                <w:rStyle w:val="Text"/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 w:rsidRPr="00B028EE">
              <w:rPr>
                <w:rStyle w:val="Text"/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речи. Разговорная  речь. Язык художественной литературы.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06</w:t>
            </w:r>
            <w:r w:rsidR="00627E0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27E04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Звуки и буквы. Произношение и правописание.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07</w:t>
            </w:r>
            <w:r w:rsidR="00627E0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E04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09</w:t>
            </w:r>
            <w:r w:rsidR="00627E0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E04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627E04" w:rsidP="00627E04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Пра</w:t>
            </w:r>
            <w:r w:rsidR="00B028EE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вописание проверяемых и непроверяемых безударных  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 гласных в корне слова.</w:t>
            </w:r>
          </w:p>
          <w:p w:rsidR="00627E04" w:rsidRPr="00E55EA2" w:rsidRDefault="00627E04" w:rsidP="00627E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  <w:r w:rsidR="00627E0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E04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B028EE" w:rsidRPr="00E55EA2" w:rsidRDefault="00B028EE" w:rsidP="00B028EE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вописание проверяемых и непроверяемых безударных  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 гласных в корне слова.</w:t>
            </w:r>
          </w:p>
          <w:p w:rsidR="00627E04" w:rsidRPr="00B028EE" w:rsidRDefault="00627E04" w:rsidP="00627E0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  <w:r w:rsidR="00627E0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E04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B028EE" w:rsidRDefault="00B028EE" w:rsidP="00B028EE">
            <w:pPr>
              <w:pStyle w:val="text0"/>
              <w:spacing w:line="240" w:lineRule="auto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 в корне слова.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  <w:r w:rsidR="00627E0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E04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9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B028EE" w:rsidP="00627E04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 в корне слова.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  <w:r w:rsidR="00627E0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E04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10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B028EE" w:rsidP="00B028EE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55EA2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 xml:space="preserve">и, у, а 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после шипящих.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  <w:r w:rsidR="00627E0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E04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27E04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11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B028EE" w:rsidP="00627E04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55EA2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 xml:space="preserve">и, у, а 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после шипящих.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8B1DFD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  <w:r w:rsidR="008B1DFD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E04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27E04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12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B028EE" w:rsidP="008B1DFD">
            <w:pPr>
              <w:pStyle w:val="text0"/>
              <w:spacing w:line="240" w:lineRule="auto"/>
              <w:ind w:firstLine="708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Разделительные ъ и 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8B1DFD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  <w:r w:rsidR="008B1DFD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E04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27E04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13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8B1DFD" w:rsidP="00627E04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Разделительные ъ и 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8B1DFD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  <w:r w:rsidR="008B1DFD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E04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27E04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14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8B1DFD" w:rsidP="00627E04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8B1DFD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  <w:r w:rsidR="008B1DFD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E04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27E04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15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8B1DFD" w:rsidP="00627E04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Что мы знаем о тексте.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8B1DFD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  <w:r w:rsidR="008B1DFD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E04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27E04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16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8B1DFD" w:rsidP="00627E04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Обучающее излож</w:t>
            </w:r>
            <w:r w:rsidR="005350CF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ение (по Г.Скребицкому). (упр.</w:t>
            </w:r>
            <w:r w:rsidR="005350CF">
              <w:rPr>
                <w:rStyle w:val="Text"/>
                <w:rFonts w:ascii="Times New Roman" w:hAnsi="Times New Roman" w:cs="Times New Roman"/>
                <w:sz w:val="24"/>
                <w:szCs w:val="24"/>
                <w:lang w:val="tt-RU"/>
              </w:rPr>
              <w:t>69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8B1DFD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  <w:r w:rsidR="008B1DFD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E04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27E04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17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8B1DFD" w:rsidP="00627E04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Части речи. Глагол.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8B1DFD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30.09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E04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27E04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18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8B1DFD" w:rsidP="00627E04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 xml:space="preserve">-Тся и –ться 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в глаголах.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8B1DFD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27E04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01</w:t>
            </w:r>
            <w:r w:rsidR="008B1DFD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DFD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19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B028EE" w:rsidP="00627E04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Тема текста.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8B1DFD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04</w:t>
            </w:r>
            <w:r w:rsidR="008B1DFD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B1DFD" w:rsidRPr="00E55EA2" w:rsidRDefault="008B1DFD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DFD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B028EE" w:rsidP="00627E04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Личные окончания глаголов.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8B1DFD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05</w:t>
            </w:r>
            <w:r w:rsidR="008B1DFD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B1DFD" w:rsidRPr="00E55EA2" w:rsidRDefault="008B1DFD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DFD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21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8B1DFD" w:rsidP="00627E04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8B1DFD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07</w:t>
            </w:r>
            <w:r w:rsidR="008B1DFD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B1DFD" w:rsidRPr="00E55EA2" w:rsidRDefault="008B1DFD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DFD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22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8B1DFD" w:rsidP="00627E04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8B1DFD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08</w:t>
            </w:r>
            <w:r w:rsidR="008B1DFD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B1DFD" w:rsidRPr="00E55EA2" w:rsidRDefault="008B1DFD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DFD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23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8B1DFD" w:rsidP="00627E04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Подготовка к сочинению по картине. Описание картины (А.Пластов. «Летом»)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8B1DFD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  <w:r w:rsidR="008B1DFD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B1DFD" w:rsidRPr="00E55EA2" w:rsidRDefault="008B1DFD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DFD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24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697FF2" w:rsidP="00627E04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  <w:r w:rsidR="008B1DFD"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 по картине. Описание картины (А.Пластов. «Летом»)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8B1DFD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  <w:r w:rsidR="008B1DFD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B1DFD" w:rsidRPr="00E55EA2" w:rsidRDefault="008B1DFD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DFD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25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8B1DFD" w:rsidP="00627E04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Местоимение.</w:t>
            </w:r>
            <w:r w:rsidR="00B21DFB"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 Основная мысль текста.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8B1DFD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  <w:r w:rsidR="008B1DFD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B1DFD" w:rsidRPr="00E55EA2" w:rsidRDefault="008B1DFD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DFD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26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B21DFB" w:rsidP="00627E04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8B1DFD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  <w:r w:rsidR="008B1DFD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B1DFD" w:rsidRPr="00E55EA2" w:rsidRDefault="008B1DFD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DFD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27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B21DFB" w:rsidP="00627E04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8B1DFD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  <w:r w:rsidR="008B1DFD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B1DFD" w:rsidRPr="00E55EA2" w:rsidRDefault="008B1DFD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DFD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28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8B1DFD" w:rsidP="00627E04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Синтаксис.</w:t>
            </w:r>
            <w:r w:rsidR="00B77395" w:rsidRPr="00E55EA2">
              <w:rPr>
                <w:rStyle w:val="Text"/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Пунктуация.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8B1DFD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  <w:r w:rsidR="008B1DFD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B1DFD" w:rsidRPr="00E55EA2" w:rsidRDefault="008B1DFD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DFD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29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8B1DFD" w:rsidP="00627E04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Словосочетание.Разбор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словосочетания.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8B1DFD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  <w:r w:rsidR="008B1DFD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B1DFD" w:rsidRPr="00E55EA2" w:rsidRDefault="008B1DFD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DFD" w:rsidRPr="00E55EA2" w:rsidTr="00666C58">
        <w:trPr>
          <w:cantSplit/>
          <w:trHeight w:val="39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30</w:t>
            </w:r>
            <w:r w:rsidR="004D0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A80D41" w:rsidP="00627E04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A80D4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B1DFD" w:rsidRPr="00E55EA2" w:rsidRDefault="002308E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  <w:r w:rsidR="00A80D41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B1DFD" w:rsidRPr="00E55EA2" w:rsidRDefault="008B1DFD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B1DFD" w:rsidRPr="00E55EA2" w:rsidRDefault="008B1DFD" w:rsidP="00666C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E55EA2" w:rsidRDefault="000336CF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2F74E1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a-RU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Сжатое изложение (В.Катаев).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25.10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E55EA2" w:rsidRDefault="000336CF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2F74E1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a-RU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26.10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E55EA2" w:rsidRDefault="000336CF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2F74E1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Восклицательные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28.10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0336CF" w:rsidRPr="00E55EA2" w:rsidTr="000336CF">
        <w:trPr>
          <w:cantSplit/>
          <w:trHeight w:val="387"/>
        </w:trPr>
        <w:tc>
          <w:tcPr>
            <w:tcW w:w="9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CF" w:rsidRPr="00E55EA2" w:rsidRDefault="000336CF" w:rsidP="000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2 четверть -</w:t>
            </w:r>
            <w:r w:rsidR="00746C63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31 час</w:t>
            </w: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746C63" w:rsidRDefault="00627E04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B509F6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Члены предложения. Главные члены предложения. Подлежащее.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08</w:t>
            </w:r>
            <w:r w:rsidR="00B509F6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746C63" w:rsidRDefault="00627E04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B509F6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ba-RU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Сказуемое.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09</w:t>
            </w:r>
            <w:r w:rsidR="00B509F6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746C63" w:rsidRDefault="00627E04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B509F6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B509F6" w:rsidP="000336C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0336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746C63" w:rsidRDefault="00627E04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B509F6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Нераспространенные и распространенные предложения. Второстепенные члены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B509F6" w:rsidP="000336C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0336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746C63" w:rsidRDefault="00627E04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B509F6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a-RU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  <w:r w:rsidR="00B509F6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509F6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509F6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  <w:r w:rsidR="00B509F6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509F6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509F6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  <w:r w:rsidR="00B509F6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509F6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509F6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  <w:r w:rsidR="00B509F6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509F6" w:rsidP="00BA504E">
            <w:pPr>
              <w:spacing w:after="0" w:line="240" w:lineRule="auto"/>
              <w:ind w:firstLine="708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509F6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  <w:r w:rsidR="00B509F6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509F6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Предложения с обращениями.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509F6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0336C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0336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509F6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Письмо.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509F6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A504E" w:rsidP="000336C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0336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BA504E">
        <w:trPr>
          <w:cantSplit/>
          <w:trHeight w:val="10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04E" w:rsidRPr="00E55EA2" w:rsidRDefault="00BA504E" w:rsidP="00BA504E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Синтаксический разбор простого предложения. Пунктуационный разбор простого предложения.</w:t>
            </w:r>
          </w:p>
          <w:p w:rsidR="00B509F6" w:rsidRPr="00E55EA2" w:rsidRDefault="00B509F6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  <w:r w:rsidR="00BA504E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04E" w:rsidRPr="00E55EA2" w:rsidRDefault="00BA504E" w:rsidP="00BA504E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  <w:p w:rsidR="00B509F6" w:rsidRPr="00E55EA2" w:rsidRDefault="00BA504E" w:rsidP="00BA504E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Синтаксический разбор сложного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29.11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30.11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02</w:t>
            </w:r>
            <w:r w:rsidR="00BA504E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Сжатое изложение (по Е.Мурашовой)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03</w:t>
            </w:r>
            <w:r w:rsidR="00BA504E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06</w:t>
            </w:r>
            <w:r w:rsidR="00BA504E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Фонетика. Гласные звуки.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07</w:t>
            </w:r>
            <w:r w:rsidR="00BA504E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04E" w:rsidRPr="00E55EA2" w:rsidRDefault="00BA504E" w:rsidP="00BA504E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Согласные звуки. </w:t>
            </w:r>
          </w:p>
          <w:p w:rsidR="00B509F6" w:rsidRPr="00E55EA2" w:rsidRDefault="00BA504E" w:rsidP="00BA504E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Изменение звуков в потоке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09</w:t>
            </w:r>
            <w:r w:rsidR="00BA504E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04E" w:rsidRPr="00E55EA2" w:rsidRDefault="00BA504E" w:rsidP="00BA504E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Согласные твердые и мягкие.</w:t>
            </w:r>
          </w:p>
          <w:p w:rsidR="00BA504E" w:rsidRPr="00E55EA2" w:rsidRDefault="00BA504E" w:rsidP="00BA504E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Согласные звонкие и глухие.</w:t>
            </w:r>
          </w:p>
          <w:p w:rsidR="00B509F6" w:rsidRPr="00E55EA2" w:rsidRDefault="00B509F6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  <w:r w:rsidR="00BA504E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Повествование. Графика. Алфавит.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  <w:r w:rsidR="00BA504E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Описание предмета.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  <w:r w:rsidR="00BA504E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Обозначение мягкости согласных с помощью мягкого знака.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  <w:r w:rsidR="00BA504E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Двойная роль букв </w:t>
            </w:r>
            <w:r w:rsidRPr="00E55EA2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>е, ё, ю,я.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  <w:r w:rsidR="00BA504E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Орфоэпия.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  <w:r w:rsidR="00BA504E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Фонетический разбор 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  <w:r w:rsidR="00BA504E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  <w:r w:rsidR="00BA504E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  <w:r w:rsidR="00BA504E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09F6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F6" w:rsidRPr="00746C63" w:rsidRDefault="00B509F6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9F6" w:rsidRPr="00E55EA2" w:rsidRDefault="00BA504E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  <w:r w:rsidR="00BA504E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6" w:rsidRPr="00E55EA2" w:rsidRDefault="00B509F6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746C63" w:rsidRDefault="00627E04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DB0C9A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a-RU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746C63" w:rsidRDefault="00627E04" w:rsidP="00746C6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DB0C9A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a-RU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0336CF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30.12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336CF" w:rsidRPr="00E55EA2" w:rsidTr="000336CF">
        <w:trPr>
          <w:cantSplit/>
          <w:trHeight w:val="387"/>
        </w:trPr>
        <w:tc>
          <w:tcPr>
            <w:tcW w:w="9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CF" w:rsidRPr="00E55EA2" w:rsidRDefault="000336CF" w:rsidP="000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 четверть -</w:t>
            </w:r>
            <w:r w:rsidR="0071395A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40 часов</w:t>
            </w: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71395A" w:rsidRDefault="00627E04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DB0C9A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DB0C9A" w:rsidP="00746C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746C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71395A" w:rsidRDefault="00627E04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DB0C9A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Сочинение по картине (И.Грабарь. «Февральская лазурь»)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DB0C9A" w:rsidP="00746C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746C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71395A" w:rsidRDefault="00627E04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DB0C9A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a-RU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Антонимы</w:t>
            </w:r>
            <w:r w:rsidR="002308EA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. Паронимы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746C6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  <w:r w:rsidR="00DB0C9A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71395A" w:rsidRDefault="00627E04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DB0C9A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Подробное изложение (К.Паустовский. «Первый снег»)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DB0C9A" w:rsidP="00746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746C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.01</w:t>
            </w:r>
            <w:r w:rsidR="00627E04"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71395A" w:rsidRDefault="00627E04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DB0C9A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a-RU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Подробное изложение (К.Паустовский. «Первый снег»)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746C6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  <w:r w:rsidR="00DB0C9A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71395A" w:rsidRDefault="00627E04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021651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a-RU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Морфема – наименьшая значимая часть слова. Изменение и образование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021651" w:rsidP="00746C6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746C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71395A" w:rsidRDefault="00627E04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021651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746C6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  <w:r w:rsidR="00021651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71395A" w:rsidRDefault="00627E04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021651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Основа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746C6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  <w:r w:rsidR="00021651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021651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Корень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02165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46C6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31.01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021651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Рассуждение. Сочинение-рассуждение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02165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01</w:t>
            </w:r>
            <w:r w:rsidR="00021651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021651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02165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03</w:t>
            </w:r>
            <w:r w:rsidR="00021651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021651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02165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04</w:t>
            </w:r>
            <w:r w:rsidR="00021651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97FF2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Чередование звуков. Беглые гласные.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02165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07</w:t>
            </w:r>
            <w:r w:rsidR="00021651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021651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Чередование звуков. Беглые гласные.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02165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08</w:t>
            </w:r>
            <w:r w:rsidR="00021651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1" w:rsidRPr="00E55EA2" w:rsidRDefault="00021651" w:rsidP="00021651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Варианты морфем</w:t>
            </w:r>
          </w:p>
          <w:p w:rsidR="00DB0C9A" w:rsidRPr="00E55EA2" w:rsidRDefault="00021651" w:rsidP="000216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Морфемный разбор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02165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  <w:r w:rsidR="00021651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1" w:rsidRPr="00E55EA2" w:rsidRDefault="00021651" w:rsidP="00021651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</w:t>
            </w:r>
          </w:p>
          <w:p w:rsidR="00DB0C9A" w:rsidRPr="00E55EA2" w:rsidRDefault="00021651" w:rsidP="000216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55EA2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 xml:space="preserve">з,с 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на конце приставок.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02165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  <w:r w:rsidR="00021651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021651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55EA2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 xml:space="preserve">а-о 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в корне </w:t>
            </w:r>
            <w:r w:rsidRPr="00E55EA2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>–лаг-лож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02165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  <w:r w:rsidR="00021651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021651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55EA2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 xml:space="preserve">а-о 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в корне -</w:t>
            </w:r>
            <w:r w:rsidRPr="00E55EA2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>раст-рос-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02165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  <w:r w:rsidR="00021651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021651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55EA2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 xml:space="preserve">ё-о 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после шипящих в корне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02165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  <w:r w:rsidR="00021651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55EA2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 xml:space="preserve">и-ы 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E55EA2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  <w:r w:rsidR="00666C58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E1315F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55EA2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 xml:space="preserve">и-ы 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E55EA2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  <w:r w:rsidR="00666C58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Сочинение по картине (П.Кончаловский. «Сирень в корзине»)(упр.470)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  <w:r w:rsidR="00666C58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  <w:r w:rsidR="00666C58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C58" w:rsidRPr="00E55EA2" w:rsidRDefault="00666C58" w:rsidP="00666C58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Доказательства в рассуждении</w:t>
            </w:r>
          </w:p>
          <w:p w:rsidR="00DB0C9A" w:rsidRPr="00E55EA2" w:rsidRDefault="00666C58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</w:t>
            </w:r>
            <w:r w:rsidR="00666C58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28.02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Имена существительные и нарицательные. Большая буква в именах собственных.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01</w:t>
            </w:r>
            <w:r w:rsidR="00666C58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03</w:t>
            </w:r>
            <w:r w:rsidR="00666C58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746C63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C9A" w:rsidRPr="0071395A" w:rsidRDefault="00666C58" w:rsidP="0066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1395A">
              <w:rPr>
                <w:rStyle w:val="Text"/>
                <w:rFonts w:ascii="Times New Roman" w:hAnsi="Times New Roman" w:cs="Times New Roman"/>
                <w:color w:val="auto"/>
                <w:sz w:val="24"/>
                <w:szCs w:val="24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C9A" w:rsidRPr="0071395A" w:rsidRDefault="00666C58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139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C9A" w:rsidRPr="0071395A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04</w:t>
            </w:r>
            <w:r w:rsidR="00666C58" w:rsidRPr="007139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C9A" w:rsidRPr="00746C63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</w:tr>
      <w:tr w:rsidR="00DB0C9A" w:rsidRPr="00E55EA2" w:rsidTr="00746C63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C9A" w:rsidRPr="0071395A" w:rsidRDefault="00746C63" w:rsidP="0066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1395A">
              <w:rPr>
                <w:rStyle w:val="Text"/>
                <w:rFonts w:ascii="Times New Roman" w:hAnsi="Times New Roman" w:cs="Times New Roman"/>
                <w:color w:val="auto"/>
                <w:sz w:val="24"/>
                <w:szCs w:val="24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C9A" w:rsidRPr="0071395A" w:rsidRDefault="00666C58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139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C9A" w:rsidRPr="0071395A" w:rsidRDefault="00746C6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139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  <w:r w:rsidR="00666C58" w:rsidRPr="007139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C9A" w:rsidRPr="00746C63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746C63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Сжатое изложение (Е.Пермяк. «Перо и чернильница»)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  <w:r w:rsidR="00666C58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Три  склонения имен существительных.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666C58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  <w:r w:rsidR="00666C58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  <w:r w:rsidR="00666C58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Изложение с изменением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  <w:r w:rsidR="00666C58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  <w:r w:rsidR="00666C58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E55EA2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 xml:space="preserve">о-е 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после шипящих и </w:t>
            </w:r>
            <w:r w:rsidRPr="00E55EA2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 xml:space="preserve">ц 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в окончаниях существительных.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  <w:r w:rsidR="00666C58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  <w:r w:rsidR="00666C58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Сочинение по картине (Г.Нисский. «Февраль.Подмосковье»)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  <w:r w:rsidR="00666C58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666C58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  <w:r w:rsidR="00666C58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0C9A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9A" w:rsidRPr="0071395A" w:rsidRDefault="00DB0C9A" w:rsidP="0071395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0B34E4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C9A" w:rsidRPr="00E55EA2" w:rsidRDefault="000B34E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71395A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</w:t>
            </w:r>
            <w:r w:rsidR="000B34E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A" w:rsidRPr="00E55EA2" w:rsidRDefault="00DB0C9A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E55EA2" w:rsidRDefault="00627E04" w:rsidP="00BD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4 четверть – </w:t>
            </w:r>
            <w:r w:rsidR="00430A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tt-RU"/>
              </w:rPr>
              <w:t>3</w:t>
            </w:r>
            <w:r w:rsidR="00BD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tt-RU"/>
              </w:rPr>
              <w:t>2</w:t>
            </w:r>
            <w:r w:rsidR="000B34E4" w:rsidRPr="00E5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tt-RU"/>
              </w:rPr>
              <w:t xml:space="preserve"> час</w:t>
            </w:r>
            <w:r w:rsidR="00E56B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tt-RU"/>
              </w:rPr>
              <w:t>а</w:t>
            </w: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E55EA2" w:rsidRDefault="00627E04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0B34E4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a-RU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04</w:t>
            </w:r>
            <w:r w:rsidR="000B34E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E55EA2" w:rsidRDefault="00627E04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0B34E4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Описание животного. Изложение (А.Куприн. «Ю-ю»)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05</w:t>
            </w:r>
            <w:r w:rsidR="000B34E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E55EA2" w:rsidRDefault="00627E04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0B34E4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07</w:t>
            </w:r>
            <w:r w:rsidR="000B34E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E55EA2" w:rsidRDefault="00627E04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0B34E4" w:rsidP="004B26B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a-RU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Описание животного на основе изображенного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08</w:t>
            </w:r>
            <w:r w:rsidR="000B34E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B26B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B4" w:rsidRPr="00E55EA2" w:rsidRDefault="004B26B4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B4" w:rsidRPr="00E55EA2" w:rsidRDefault="004B26B4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.</w:t>
            </w:r>
            <w:r w:rsidRPr="00E55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Сочинение по картине (А.Комаров. «Наводнение»)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B4" w:rsidRPr="00E55EA2" w:rsidRDefault="004B26B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  <w:r w:rsidR="004B26B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E55EA2" w:rsidRDefault="004B26B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E55EA2" w:rsidRDefault="004B26B4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0B34E4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  <w:r w:rsidR="004B26B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E55EA2" w:rsidRDefault="006B5136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B5136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  <w:r w:rsidR="004B26B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E55EA2" w:rsidRDefault="006B5136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0B34E4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  <w:r w:rsidR="004B26B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E55EA2" w:rsidRDefault="006B5136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0B34E4" w:rsidP="00666C5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 глаголами.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04" w:rsidRPr="00E55EA2" w:rsidRDefault="00627E0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  <w:r w:rsidR="004B26B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4" w:rsidRPr="00E55EA2" w:rsidRDefault="00627E0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B34E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E4" w:rsidRPr="00E55EA2" w:rsidRDefault="006B5136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10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0B34E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  <w:r w:rsidR="004B26B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B34E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E4" w:rsidRPr="00E55EA2" w:rsidRDefault="000B34E4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  <w:r w:rsidR="006B5136"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0B34E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  <w:r w:rsidR="004B26B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B34E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E4" w:rsidRPr="00E55EA2" w:rsidRDefault="000B34E4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1</w:t>
            </w:r>
            <w:r w:rsidR="006B5136"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E55EA2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 xml:space="preserve">–тся и –ться 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в глаголах.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0B34E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  <w:r w:rsidR="004B26B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B34E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E4" w:rsidRPr="00E55EA2" w:rsidRDefault="006B5136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13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Виды глагола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0B34E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</w:t>
            </w:r>
            <w:r w:rsidR="004B26B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B34E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E4" w:rsidRPr="00E55EA2" w:rsidRDefault="006B5136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14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55EA2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 xml:space="preserve">е-и 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в корнях с чередованием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0B34E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  <w:r w:rsidR="004B26B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B34E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E4" w:rsidRPr="00E55EA2" w:rsidRDefault="000B34E4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  <w:r w:rsidR="006B5136"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Невыдуманный рассказ (о себе)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0B34E4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  <w:r w:rsidR="004B26B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B34E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E4" w:rsidRPr="00E55EA2" w:rsidRDefault="000B34E4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  <w:r w:rsidR="006B5136"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6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6B5136" w:rsidP="006B51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 w:rsidR="00371CA1"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</w:t>
            </w:r>
            <w:r w:rsidR="004B26B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D3450" w:rsidRPr="00E55EA2" w:rsidTr="00BD3450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50" w:rsidRPr="00E55EA2" w:rsidRDefault="00BD3450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450" w:rsidRDefault="00BD3450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Время глагола</w:t>
            </w:r>
          </w:p>
          <w:p w:rsidR="00BD3450" w:rsidRPr="00E55EA2" w:rsidRDefault="00BD3450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  <w:p w:rsidR="00BD3450" w:rsidRPr="00E55EA2" w:rsidRDefault="00BD3450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Прошедшее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50" w:rsidRPr="00E55EA2" w:rsidRDefault="00BD3450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0" w:rsidRPr="00E55EA2" w:rsidRDefault="00BD3450" w:rsidP="000428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05</w:t>
            </w: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0" w:rsidRPr="00E55EA2" w:rsidRDefault="00BD3450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D3450" w:rsidRPr="00E55EA2" w:rsidTr="00BD3450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50" w:rsidRPr="00E55EA2" w:rsidRDefault="00BD3450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50" w:rsidRPr="00E55EA2" w:rsidRDefault="00BD3450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50" w:rsidRPr="00E55EA2" w:rsidRDefault="00BD3450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0" w:rsidRPr="00E55EA2" w:rsidRDefault="00BD3450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05</w:t>
            </w: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0" w:rsidRPr="00E55EA2" w:rsidRDefault="00BD3450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B34E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E4" w:rsidRPr="00E55EA2" w:rsidRDefault="000B34E4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  <w:r w:rsidR="00BD345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Настоящее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4B26B4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06.05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B34E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E4" w:rsidRPr="00E55EA2" w:rsidRDefault="00BD3450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19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06</w:t>
            </w:r>
            <w:r w:rsidR="004B26B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B34E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E4" w:rsidRPr="00E55EA2" w:rsidRDefault="000B34E4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  <w:r w:rsidR="00BD345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  <w:r w:rsidR="00BD3450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.</w:t>
            </w:r>
            <w:r w:rsidR="00BD3450"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4B26B4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B34E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E4" w:rsidRPr="00E55EA2" w:rsidRDefault="000B34E4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  <w:r w:rsidR="00BD345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  <w:r w:rsidR="004B26B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B34E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E4" w:rsidRPr="00E55EA2" w:rsidRDefault="000B34E4" w:rsidP="00BD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  <w:r w:rsidR="00BD345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Сжатое изложение с изменением формы лица (А.Савчук. «Шоколадный торт»)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  <w:r w:rsidR="004B26B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B34E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E4" w:rsidRPr="00E55EA2" w:rsidRDefault="000B34E4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  <w:r w:rsidR="00BD345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 xml:space="preserve">Ь 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после шипящих в глаголах во 2-м лице единственного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  <w:r w:rsidR="004B26B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B34E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E4" w:rsidRPr="00E55EA2" w:rsidRDefault="000B34E4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  <w:r w:rsidR="00BD345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CA1" w:rsidRPr="00E55EA2" w:rsidRDefault="00371CA1" w:rsidP="00371CA1">
            <w:pPr>
              <w:pStyle w:val="text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Употребление времен</w:t>
            </w:r>
          </w:p>
          <w:p w:rsidR="000B34E4" w:rsidRPr="00E55EA2" w:rsidRDefault="00371CA1" w:rsidP="00371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  <w:r w:rsidR="004B26B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B34E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E4" w:rsidRPr="00E55EA2" w:rsidRDefault="000B34E4" w:rsidP="00BD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  <w:r w:rsidR="00BD345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  <w:r w:rsidR="004B26B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B34E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E4" w:rsidRPr="00E55EA2" w:rsidRDefault="000B34E4" w:rsidP="00BD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  <w:r w:rsidR="00BD345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6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B77395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  <w:lang w:val="tt-RU"/>
              </w:rPr>
              <w:t>РР Подготовка к с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очинени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  <w:lang w:val="tt-RU"/>
              </w:rPr>
              <w:t>ю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-рассказу </w:t>
            </w:r>
            <w:r w:rsidR="00371CA1"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по рисунку (О.Попович. «Не взяли на рыбалку»)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  <w:r w:rsidR="004B26B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77395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95" w:rsidRPr="00E55EA2" w:rsidRDefault="006B5136" w:rsidP="00BD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  <w:r w:rsidR="00BD345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395" w:rsidRPr="00E55EA2" w:rsidRDefault="00B77395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  <w:lang w:val="tt-RU"/>
              </w:rPr>
              <w:t>Написание с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очинени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  <w:lang w:val="tt-RU"/>
              </w:rPr>
              <w:t>я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-рассказ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 по рисунку (О.Попович. «Не взяли на рыбалку»)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395" w:rsidRPr="00E55EA2" w:rsidRDefault="00B77395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95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  <w:r w:rsidR="004B26B4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95" w:rsidRPr="00E55EA2" w:rsidRDefault="00B77395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B34E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E4" w:rsidRPr="00E55EA2" w:rsidRDefault="00BD3450" w:rsidP="00BD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28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4B26B4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B34E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E4" w:rsidRPr="00E55EA2" w:rsidRDefault="00BD3450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29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4B26B4" w:rsidP="000428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0428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30A69" w:rsidRPr="00E55EA2" w:rsidTr="005350CF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69" w:rsidRPr="00E55EA2" w:rsidRDefault="00430A69" w:rsidP="00BD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</w:t>
            </w:r>
            <w:r w:rsidR="001E0B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A69" w:rsidRDefault="00430A69" w:rsidP="00666C58">
            <w:pPr>
              <w:spacing w:after="0" w:line="240" w:lineRule="auto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</w:p>
          <w:p w:rsidR="00430A69" w:rsidRPr="00E55EA2" w:rsidRDefault="00430A69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Орфограммы в приставках и корнях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A69" w:rsidRPr="00E55EA2" w:rsidRDefault="00430A69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69" w:rsidRPr="00E55EA2" w:rsidRDefault="00430A69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27.05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9" w:rsidRPr="00E55EA2" w:rsidRDefault="00430A69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B34E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E4" w:rsidRPr="00E55EA2" w:rsidRDefault="000B34E4" w:rsidP="001E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</w:t>
            </w:r>
            <w:r w:rsidR="001E0B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Орфограммы в 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окончаниях </w:t>
            </w: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428F3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</w:t>
            </w:r>
            <w:r w:rsidR="006B5136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B34E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E4" w:rsidRPr="00E55EA2" w:rsidRDefault="000B34E4" w:rsidP="001E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</w:t>
            </w:r>
            <w:r w:rsidR="001E0B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  <w:r w:rsidR="004D07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5EA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E4" w:rsidRPr="00E55EA2" w:rsidRDefault="00371CA1" w:rsidP="0066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6B5136" w:rsidP="00666C5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</w:t>
            </w:r>
            <w:r w:rsidR="00371CA1" w:rsidRPr="00E55EA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4" w:rsidRPr="00E55EA2" w:rsidRDefault="000B34E4" w:rsidP="006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27E04" w:rsidRPr="00E55EA2" w:rsidTr="00666C58">
        <w:trPr>
          <w:cantSplit/>
          <w:trHeight w:val="38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E55EA2" w:rsidRDefault="00627E04" w:rsidP="00E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E04" w:rsidRPr="00E55EA2" w:rsidRDefault="00627E04" w:rsidP="00666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E04" w:rsidRPr="00E55EA2" w:rsidRDefault="00BA719C" w:rsidP="00BD34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BD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36</w:t>
            </w:r>
            <w:r w:rsidR="00430A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5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часов</w:t>
            </w:r>
            <w:r w:rsidR="00627E04" w:rsidRPr="00E5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4" w:rsidRPr="00E55EA2" w:rsidRDefault="00627E04" w:rsidP="0043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Контрольный диктант -</w:t>
            </w:r>
            <w:r w:rsidR="006B5136" w:rsidRPr="00E5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  <w:p w:rsidR="00627E04" w:rsidRPr="00E55EA2" w:rsidRDefault="00BA719C" w:rsidP="0043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Сочинение – 7</w:t>
            </w:r>
          </w:p>
          <w:p w:rsidR="00627E04" w:rsidRPr="00E55EA2" w:rsidRDefault="00B77395" w:rsidP="0043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tt-RU"/>
              </w:rPr>
            </w:pPr>
            <w:r w:rsidRPr="00E5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Изложение - </w:t>
            </w:r>
            <w:r w:rsidR="00BA719C" w:rsidRPr="00E5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tt-RU"/>
              </w:rPr>
              <w:t>8</w:t>
            </w:r>
          </w:p>
          <w:p w:rsidR="00627E04" w:rsidRPr="00E55EA2" w:rsidRDefault="00627E04" w:rsidP="0066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737918" w:rsidRDefault="00737918" w:rsidP="00737918">
      <w:pPr>
        <w:shd w:val="clear" w:color="auto" w:fill="FFFFFF"/>
        <w:jc w:val="center"/>
        <w:rPr>
          <w:color w:val="000000"/>
        </w:rPr>
      </w:pPr>
    </w:p>
    <w:p w:rsidR="000C5BEB" w:rsidRDefault="000C5BEB">
      <w:pPr>
        <w:rPr>
          <w:lang w:val="tt-RU"/>
        </w:rPr>
      </w:pPr>
    </w:p>
    <w:p w:rsidR="00B77395" w:rsidRDefault="00B77395">
      <w:pPr>
        <w:rPr>
          <w:lang w:val="tt-RU"/>
        </w:rPr>
      </w:pPr>
    </w:p>
    <w:p w:rsidR="00E80655" w:rsidRDefault="00E80655">
      <w:pPr>
        <w:rPr>
          <w:lang w:val="tt-RU"/>
        </w:rPr>
      </w:pPr>
    </w:p>
    <w:p w:rsidR="00E80655" w:rsidRDefault="00E80655">
      <w:pPr>
        <w:rPr>
          <w:lang w:val="tt-RU"/>
        </w:rPr>
      </w:pPr>
    </w:p>
    <w:p w:rsidR="00E80655" w:rsidRDefault="00E80655">
      <w:pPr>
        <w:rPr>
          <w:lang w:val="tt-RU"/>
        </w:rPr>
      </w:pPr>
    </w:p>
    <w:p w:rsidR="00E80655" w:rsidRDefault="00E80655">
      <w:pPr>
        <w:rPr>
          <w:lang w:val="tt-RU"/>
        </w:rPr>
      </w:pPr>
    </w:p>
    <w:p w:rsidR="00E80655" w:rsidRDefault="00E80655">
      <w:pPr>
        <w:rPr>
          <w:lang w:val="tt-RU"/>
        </w:rPr>
      </w:pPr>
    </w:p>
    <w:p w:rsidR="00E80655" w:rsidRDefault="00E80655">
      <w:pPr>
        <w:rPr>
          <w:lang w:val="tt-RU"/>
        </w:rPr>
      </w:pPr>
    </w:p>
    <w:p w:rsidR="00E80655" w:rsidRDefault="00E80655">
      <w:pPr>
        <w:rPr>
          <w:lang w:val="tt-RU"/>
        </w:rPr>
      </w:pPr>
    </w:p>
    <w:p w:rsidR="00E80655" w:rsidRDefault="00E80655">
      <w:pPr>
        <w:rPr>
          <w:lang w:val="tt-RU"/>
        </w:rPr>
      </w:pPr>
    </w:p>
    <w:p w:rsidR="00E80655" w:rsidRDefault="00E80655">
      <w:pPr>
        <w:rPr>
          <w:lang w:val="tt-RU"/>
        </w:rPr>
      </w:pPr>
    </w:p>
    <w:p w:rsidR="00E80655" w:rsidRDefault="00E80655">
      <w:pPr>
        <w:rPr>
          <w:lang w:val="tt-RU"/>
        </w:rPr>
      </w:pPr>
    </w:p>
    <w:p w:rsidR="00E80655" w:rsidRDefault="00E80655">
      <w:pPr>
        <w:rPr>
          <w:lang w:val="tt-RU"/>
        </w:rPr>
      </w:pPr>
    </w:p>
    <w:p w:rsidR="00E80655" w:rsidRDefault="00E80655">
      <w:pPr>
        <w:rPr>
          <w:lang w:val="tt-RU"/>
        </w:rPr>
      </w:pPr>
    </w:p>
    <w:p w:rsidR="00E80655" w:rsidRDefault="00E80655">
      <w:pPr>
        <w:rPr>
          <w:lang w:val="tt-RU"/>
        </w:rPr>
      </w:pPr>
    </w:p>
    <w:p w:rsidR="00E80655" w:rsidRDefault="00E80655">
      <w:pPr>
        <w:rPr>
          <w:lang w:val="tt-RU"/>
        </w:rPr>
      </w:pPr>
    </w:p>
    <w:p w:rsidR="00E80655" w:rsidRDefault="00E80655">
      <w:pPr>
        <w:rPr>
          <w:lang w:val="tt-RU"/>
        </w:rPr>
      </w:pPr>
    </w:p>
    <w:p w:rsidR="00E80655" w:rsidRDefault="00E80655">
      <w:pPr>
        <w:rPr>
          <w:lang w:val="tt-RU"/>
        </w:rPr>
      </w:pPr>
    </w:p>
    <w:p w:rsidR="00E80655" w:rsidRDefault="00E80655">
      <w:pPr>
        <w:rPr>
          <w:lang w:val="tt-RU"/>
        </w:rPr>
      </w:pPr>
    </w:p>
    <w:p w:rsidR="00E80655" w:rsidRDefault="00E80655">
      <w:pPr>
        <w:rPr>
          <w:lang w:val="tt-RU"/>
        </w:rPr>
      </w:pPr>
    </w:p>
    <w:p w:rsidR="000428F3" w:rsidRDefault="000428F3">
      <w:pPr>
        <w:rPr>
          <w:lang w:val="tt-RU"/>
        </w:rPr>
      </w:pPr>
    </w:p>
    <w:p w:rsidR="000428F3" w:rsidRDefault="000428F3">
      <w:pPr>
        <w:rPr>
          <w:lang w:val="tt-RU"/>
        </w:rPr>
      </w:pPr>
    </w:p>
    <w:p w:rsidR="000428F3" w:rsidRDefault="000428F3">
      <w:pPr>
        <w:rPr>
          <w:lang w:val="tt-RU"/>
        </w:rPr>
      </w:pPr>
    </w:p>
    <w:p w:rsidR="00E80655" w:rsidRDefault="00E80655">
      <w:pPr>
        <w:rPr>
          <w:lang w:val="tt-RU"/>
        </w:rPr>
      </w:pPr>
    </w:p>
    <w:p w:rsidR="00E56BE9" w:rsidRDefault="00E56BE9">
      <w:pPr>
        <w:rPr>
          <w:lang w:val="tt-RU"/>
        </w:rPr>
      </w:pPr>
    </w:p>
    <w:p w:rsidR="00B77395" w:rsidRPr="00670404" w:rsidRDefault="00B77395" w:rsidP="00B77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04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Лист корректировки календарно-тематического планирования</w:t>
      </w:r>
    </w:p>
    <w:p w:rsidR="00B77395" w:rsidRPr="00670404" w:rsidRDefault="00B77395" w:rsidP="00B77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7395" w:rsidRPr="00670404" w:rsidRDefault="00B77395" w:rsidP="00B77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B77395" w:rsidRPr="00670404" w:rsidRDefault="00B77395" w:rsidP="00B77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040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_________________</w:t>
      </w:r>
    </w:p>
    <w:p w:rsidR="00B77395" w:rsidRPr="00670404" w:rsidRDefault="00B77395" w:rsidP="00B77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040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________________</w:t>
      </w:r>
    </w:p>
    <w:p w:rsidR="00B77395" w:rsidRPr="00670404" w:rsidRDefault="00B77395" w:rsidP="00B77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7395" w:rsidRPr="00670404" w:rsidRDefault="00B77395" w:rsidP="00B77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0404">
        <w:rPr>
          <w:rFonts w:ascii="Times New Roman" w:eastAsia="Times New Roman" w:hAnsi="Times New Roman" w:cs="Times New Roman"/>
          <w:color w:val="000000"/>
          <w:sz w:val="28"/>
          <w:szCs w:val="28"/>
        </w:rPr>
        <w:t>2020/2021 учебный год</w:t>
      </w:r>
    </w:p>
    <w:p w:rsidR="00B77395" w:rsidRPr="00670404" w:rsidRDefault="00B77395" w:rsidP="00B773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Y="46"/>
        <w:tblOverlap w:val="never"/>
        <w:tblW w:w="10031" w:type="dxa"/>
        <w:tblLayout w:type="fixed"/>
        <w:tblLook w:val="04A0"/>
      </w:tblPr>
      <w:tblGrid>
        <w:gridCol w:w="743"/>
        <w:gridCol w:w="1242"/>
        <w:gridCol w:w="1134"/>
        <w:gridCol w:w="1525"/>
        <w:gridCol w:w="1046"/>
        <w:gridCol w:w="1081"/>
        <w:gridCol w:w="1750"/>
        <w:gridCol w:w="1510"/>
      </w:tblGrid>
      <w:tr w:rsidR="00B77395" w:rsidRPr="00670404" w:rsidTr="00B77395">
        <w:trPr>
          <w:trHeight w:val="360"/>
        </w:trPr>
        <w:tc>
          <w:tcPr>
            <w:tcW w:w="743" w:type="dxa"/>
            <w:vMerge w:val="restart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70404">
              <w:rPr>
                <w:rFonts w:eastAsia="Times New Roman"/>
                <w:b/>
                <w:sz w:val="26"/>
                <w:szCs w:val="26"/>
              </w:rPr>
              <w:t>№ урока</w:t>
            </w:r>
          </w:p>
        </w:tc>
        <w:tc>
          <w:tcPr>
            <w:tcW w:w="1242" w:type="dxa"/>
            <w:vMerge w:val="restart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70404">
              <w:rPr>
                <w:rFonts w:eastAsia="Times New Roman"/>
                <w:b/>
                <w:sz w:val="26"/>
                <w:szCs w:val="26"/>
              </w:rPr>
              <w:t>Даты по КТП</w:t>
            </w:r>
          </w:p>
        </w:tc>
        <w:tc>
          <w:tcPr>
            <w:tcW w:w="1134" w:type="dxa"/>
            <w:vMerge w:val="restart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70404">
              <w:rPr>
                <w:rFonts w:eastAsia="Times New Roman"/>
                <w:b/>
                <w:sz w:val="26"/>
                <w:szCs w:val="26"/>
              </w:rPr>
              <w:t>Даты прове-дения</w:t>
            </w:r>
          </w:p>
        </w:tc>
        <w:tc>
          <w:tcPr>
            <w:tcW w:w="1525" w:type="dxa"/>
            <w:vMerge w:val="restart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70404">
              <w:rPr>
                <w:rFonts w:eastAsia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127" w:type="dxa"/>
            <w:gridSpan w:val="2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70404">
              <w:rPr>
                <w:rFonts w:eastAsia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750" w:type="dxa"/>
            <w:vMerge w:val="restart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70404">
              <w:rPr>
                <w:rFonts w:eastAsia="Times New Roman"/>
                <w:b/>
                <w:sz w:val="26"/>
                <w:szCs w:val="26"/>
              </w:rPr>
              <w:t>Причина корректировки</w:t>
            </w:r>
          </w:p>
        </w:tc>
        <w:tc>
          <w:tcPr>
            <w:tcW w:w="1510" w:type="dxa"/>
            <w:vMerge w:val="restart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70404">
              <w:rPr>
                <w:rFonts w:eastAsia="Times New Roman"/>
                <w:b/>
                <w:sz w:val="26"/>
                <w:szCs w:val="26"/>
              </w:rPr>
              <w:t>Способ корректировки</w:t>
            </w:r>
          </w:p>
        </w:tc>
      </w:tr>
      <w:tr w:rsidR="00B77395" w:rsidRPr="00670404" w:rsidTr="00B77395">
        <w:trPr>
          <w:trHeight w:val="360"/>
        </w:trPr>
        <w:tc>
          <w:tcPr>
            <w:tcW w:w="743" w:type="dxa"/>
            <w:vMerge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  <w:vMerge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77395" w:rsidRPr="00670404" w:rsidTr="00B77395">
        <w:trPr>
          <w:trHeight w:val="195"/>
        </w:trPr>
        <w:tc>
          <w:tcPr>
            <w:tcW w:w="743" w:type="dxa"/>
            <w:vMerge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B77395" w:rsidRPr="00670404" w:rsidRDefault="00B77395" w:rsidP="00697FF2">
            <w:pPr>
              <w:ind w:firstLine="34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70404">
              <w:rPr>
                <w:rFonts w:eastAsia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081" w:type="dxa"/>
          </w:tcPr>
          <w:p w:rsidR="00B77395" w:rsidRPr="00670404" w:rsidRDefault="00B77395" w:rsidP="00697FF2">
            <w:pPr>
              <w:ind w:firstLine="8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70404">
              <w:rPr>
                <w:rFonts w:eastAsia="Times New Roman"/>
                <w:b/>
                <w:sz w:val="28"/>
                <w:szCs w:val="28"/>
              </w:rPr>
              <w:t xml:space="preserve">Дано </w:t>
            </w:r>
          </w:p>
        </w:tc>
        <w:tc>
          <w:tcPr>
            <w:tcW w:w="1750" w:type="dxa"/>
            <w:vMerge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  <w:vMerge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77395" w:rsidRPr="00670404" w:rsidTr="00B77395">
        <w:trPr>
          <w:trHeight w:val="195"/>
        </w:trPr>
        <w:tc>
          <w:tcPr>
            <w:tcW w:w="743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B77395" w:rsidRPr="00670404" w:rsidRDefault="00B77395" w:rsidP="00697FF2">
            <w:pPr>
              <w:ind w:firstLine="34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B77395" w:rsidRPr="00670404" w:rsidRDefault="00B77395" w:rsidP="00697FF2">
            <w:pPr>
              <w:ind w:firstLine="8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750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77395" w:rsidRPr="00670404" w:rsidTr="00B77395">
        <w:trPr>
          <w:trHeight w:val="195"/>
        </w:trPr>
        <w:tc>
          <w:tcPr>
            <w:tcW w:w="743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B77395" w:rsidRPr="00670404" w:rsidRDefault="00B77395" w:rsidP="00697FF2">
            <w:pPr>
              <w:ind w:firstLine="34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B77395" w:rsidRPr="00670404" w:rsidRDefault="00B77395" w:rsidP="00697FF2">
            <w:pPr>
              <w:ind w:firstLine="8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750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77395" w:rsidRPr="00670404" w:rsidTr="00B77395">
        <w:trPr>
          <w:trHeight w:val="195"/>
        </w:trPr>
        <w:tc>
          <w:tcPr>
            <w:tcW w:w="743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B77395" w:rsidRPr="00670404" w:rsidRDefault="00B77395" w:rsidP="00697FF2">
            <w:pPr>
              <w:ind w:firstLine="34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B77395" w:rsidRPr="00670404" w:rsidRDefault="00B77395" w:rsidP="00697FF2">
            <w:pPr>
              <w:ind w:firstLine="8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750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77395" w:rsidRPr="00670404" w:rsidTr="00B77395">
        <w:trPr>
          <w:trHeight w:val="195"/>
        </w:trPr>
        <w:tc>
          <w:tcPr>
            <w:tcW w:w="743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B77395" w:rsidRPr="00670404" w:rsidRDefault="00B77395" w:rsidP="00697FF2">
            <w:pPr>
              <w:ind w:firstLine="34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B77395" w:rsidRPr="00670404" w:rsidRDefault="00B77395" w:rsidP="00697FF2">
            <w:pPr>
              <w:ind w:firstLine="8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750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77395" w:rsidRPr="00670404" w:rsidTr="00B77395">
        <w:trPr>
          <w:trHeight w:val="195"/>
        </w:trPr>
        <w:tc>
          <w:tcPr>
            <w:tcW w:w="743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B77395" w:rsidRPr="00670404" w:rsidRDefault="00B77395" w:rsidP="00697FF2">
            <w:pPr>
              <w:ind w:firstLine="34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B77395" w:rsidRPr="00670404" w:rsidRDefault="00B77395" w:rsidP="00697FF2">
            <w:pPr>
              <w:ind w:firstLine="8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750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B77395" w:rsidRPr="00670404" w:rsidRDefault="00B77395" w:rsidP="00697F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B77395" w:rsidRDefault="00B77395" w:rsidP="00B773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395" w:rsidRDefault="00B77395" w:rsidP="00B773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395" w:rsidRPr="00670404" w:rsidRDefault="00B77395" w:rsidP="00B77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395" w:rsidRPr="00670404" w:rsidRDefault="00B77395" w:rsidP="00B7739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404">
        <w:rPr>
          <w:rFonts w:ascii="Times New Roman" w:eastAsia="Times New Roman" w:hAnsi="Times New Roman" w:cs="Times New Roman"/>
          <w:b/>
          <w:sz w:val="28"/>
          <w:szCs w:val="28"/>
        </w:rPr>
        <w:t>"___" ________ 20__ г.</w:t>
      </w:r>
    </w:p>
    <w:p w:rsidR="00B77395" w:rsidRPr="00670404" w:rsidRDefault="00B77395" w:rsidP="00B7739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395" w:rsidRPr="00670404" w:rsidRDefault="00B77395" w:rsidP="00B7739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404">
        <w:rPr>
          <w:rFonts w:ascii="Times New Roman" w:eastAsia="Times New Roman" w:hAnsi="Times New Roman" w:cs="Times New Roman"/>
          <w:b/>
          <w:sz w:val="28"/>
          <w:szCs w:val="28"/>
        </w:rPr>
        <w:t>Учитель    _____________               /  ______________________________/</w:t>
      </w:r>
    </w:p>
    <w:p w:rsidR="00B77395" w:rsidRPr="00670404" w:rsidRDefault="00B77395" w:rsidP="00B7739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395" w:rsidRPr="00670404" w:rsidRDefault="00B77395" w:rsidP="00B7739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395" w:rsidRPr="00670404" w:rsidRDefault="00B77395" w:rsidP="00B77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7395" w:rsidRPr="00670404" w:rsidRDefault="00B77395" w:rsidP="00B773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404">
        <w:rPr>
          <w:rFonts w:ascii="Times New Roman" w:eastAsia="Times New Roman" w:hAnsi="Times New Roman" w:cs="Times New Roman"/>
          <w:b/>
          <w:sz w:val="28"/>
          <w:szCs w:val="28"/>
        </w:rPr>
        <w:t>СОГЛАСОВАНО</w:t>
      </w:r>
    </w:p>
    <w:p w:rsidR="00B77395" w:rsidRPr="00670404" w:rsidRDefault="00B77395" w:rsidP="00B7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404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</w:t>
      </w:r>
    </w:p>
    <w:p w:rsidR="00B77395" w:rsidRPr="00670404" w:rsidRDefault="00B77395" w:rsidP="00B7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404">
        <w:rPr>
          <w:rFonts w:ascii="Times New Roman" w:eastAsia="Times New Roman" w:hAnsi="Times New Roman" w:cs="Times New Roman"/>
          <w:sz w:val="28"/>
          <w:szCs w:val="28"/>
        </w:rPr>
        <w:t>МБОУ СОШ с. Новый Актанышбаш</w:t>
      </w:r>
    </w:p>
    <w:p w:rsidR="00B77395" w:rsidRPr="00670404" w:rsidRDefault="00B77395" w:rsidP="00B7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404">
        <w:rPr>
          <w:rFonts w:ascii="Times New Roman" w:eastAsia="Times New Roman" w:hAnsi="Times New Roman" w:cs="Times New Roman"/>
          <w:sz w:val="28"/>
          <w:szCs w:val="28"/>
        </w:rPr>
        <w:t>__________ Р.С.Аглямова</w:t>
      </w:r>
    </w:p>
    <w:p w:rsidR="00B77395" w:rsidRPr="00670404" w:rsidRDefault="00B77395" w:rsidP="00B77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7395" w:rsidRPr="00670404" w:rsidRDefault="00B77395" w:rsidP="00B77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0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"___" ________ 20__ г.</w:t>
      </w:r>
    </w:p>
    <w:p w:rsidR="00B77395" w:rsidRPr="00670404" w:rsidRDefault="00B77395" w:rsidP="00B77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7395" w:rsidRPr="000E71A2" w:rsidRDefault="00B77395" w:rsidP="00B77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395" w:rsidRPr="000E71A2" w:rsidRDefault="00B77395" w:rsidP="00B77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395" w:rsidRPr="00B77395" w:rsidRDefault="00B77395">
      <w:pPr>
        <w:rPr>
          <w:lang w:val="tt-RU"/>
        </w:rPr>
      </w:pPr>
    </w:p>
    <w:sectPr w:rsidR="00B77395" w:rsidRPr="00B77395" w:rsidSect="00E8065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9BF" w:rsidRDefault="00E509BF" w:rsidP="00E80655">
      <w:pPr>
        <w:spacing w:after="0" w:line="240" w:lineRule="auto"/>
      </w:pPr>
      <w:r>
        <w:separator/>
      </w:r>
    </w:p>
  </w:endnote>
  <w:endnote w:type="continuationSeparator" w:id="1">
    <w:p w:rsidR="00E509BF" w:rsidRDefault="00E509BF" w:rsidP="00E8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0813"/>
      <w:docPartObj>
        <w:docPartGallery w:val="Page Numbers (Bottom of Page)"/>
        <w:docPartUnique/>
      </w:docPartObj>
    </w:sdtPr>
    <w:sdtContent>
      <w:p w:rsidR="00BD3450" w:rsidRDefault="0041654C">
        <w:pPr>
          <w:pStyle w:val="a7"/>
          <w:jc w:val="right"/>
        </w:pPr>
        <w:fldSimple w:instr=" PAGE   \* MERGEFORMAT ">
          <w:r w:rsidR="00E56BE9">
            <w:rPr>
              <w:noProof/>
            </w:rPr>
            <w:t>7</w:t>
          </w:r>
        </w:fldSimple>
      </w:p>
    </w:sdtContent>
  </w:sdt>
  <w:p w:rsidR="00BD3450" w:rsidRDefault="00BD34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9BF" w:rsidRDefault="00E509BF" w:rsidP="00E80655">
      <w:pPr>
        <w:spacing w:after="0" w:line="240" w:lineRule="auto"/>
      </w:pPr>
      <w:r>
        <w:separator/>
      </w:r>
    </w:p>
  </w:footnote>
  <w:footnote w:type="continuationSeparator" w:id="1">
    <w:p w:rsidR="00E509BF" w:rsidRDefault="00E509BF" w:rsidP="00E80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84CC4"/>
    <w:multiLevelType w:val="hybridMultilevel"/>
    <w:tmpl w:val="9704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13752"/>
    <w:multiLevelType w:val="hybridMultilevel"/>
    <w:tmpl w:val="F62A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84940"/>
    <w:multiLevelType w:val="hybridMultilevel"/>
    <w:tmpl w:val="BDCA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B7D8C"/>
    <w:multiLevelType w:val="hybridMultilevel"/>
    <w:tmpl w:val="90742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7918"/>
    <w:rsid w:val="000212C3"/>
    <w:rsid w:val="00021651"/>
    <w:rsid w:val="000336CF"/>
    <w:rsid w:val="000428F3"/>
    <w:rsid w:val="000B34E4"/>
    <w:rsid w:val="000C5BEB"/>
    <w:rsid w:val="00193FF2"/>
    <w:rsid w:val="001E0B6E"/>
    <w:rsid w:val="002308EA"/>
    <w:rsid w:val="002339F0"/>
    <w:rsid w:val="002F74E1"/>
    <w:rsid w:val="00371CA1"/>
    <w:rsid w:val="003766A4"/>
    <w:rsid w:val="0041654C"/>
    <w:rsid w:val="00430A69"/>
    <w:rsid w:val="004B26B4"/>
    <w:rsid w:val="004D076E"/>
    <w:rsid w:val="004D4682"/>
    <w:rsid w:val="00521495"/>
    <w:rsid w:val="005350CF"/>
    <w:rsid w:val="005354E7"/>
    <w:rsid w:val="00562844"/>
    <w:rsid w:val="00584B9C"/>
    <w:rsid w:val="005C589D"/>
    <w:rsid w:val="00627E04"/>
    <w:rsid w:val="00666C58"/>
    <w:rsid w:val="00697FF2"/>
    <w:rsid w:val="006B5136"/>
    <w:rsid w:val="006C6BC3"/>
    <w:rsid w:val="0071395A"/>
    <w:rsid w:val="00737918"/>
    <w:rsid w:val="00746C63"/>
    <w:rsid w:val="00767A8A"/>
    <w:rsid w:val="0078202D"/>
    <w:rsid w:val="00801CA3"/>
    <w:rsid w:val="008B1DFD"/>
    <w:rsid w:val="008E0703"/>
    <w:rsid w:val="00A01C2C"/>
    <w:rsid w:val="00A80D41"/>
    <w:rsid w:val="00B028EE"/>
    <w:rsid w:val="00B21DFB"/>
    <w:rsid w:val="00B509F6"/>
    <w:rsid w:val="00B77395"/>
    <w:rsid w:val="00BA504E"/>
    <w:rsid w:val="00BA719C"/>
    <w:rsid w:val="00BB45C2"/>
    <w:rsid w:val="00BD3450"/>
    <w:rsid w:val="00C6101E"/>
    <w:rsid w:val="00C955A1"/>
    <w:rsid w:val="00C97C34"/>
    <w:rsid w:val="00D53EA0"/>
    <w:rsid w:val="00DB0C9A"/>
    <w:rsid w:val="00E1315F"/>
    <w:rsid w:val="00E2385C"/>
    <w:rsid w:val="00E509BF"/>
    <w:rsid w:val="00E54326"/>
    <w:rsid w:val="00E55EA2"/>
    <w:rsid w:val="00E56BE9"/>
    <w:rsid w:val="00E80655"/>
    <w:rsid w:val="00EF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2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91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918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627E04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379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7918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a3">
    <w:name w:val="No Spacing"/>
    <w:uiPriority w:val="1"/>
    <w:qFormat/>
    <w:rsid w:val="00737918"/>
    <w:pPr>
      <w:spacing w:after="0" w:line="240" w:lineRule="auto"/>
    </w:pPr>
  </w:style>
  <w:style w:type="character" w:customStyle="1" w:styleId="Text">
    <w:name w:val="Text"/>
    <w:rsid w:val="00627E04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customStyle="1" w:styleId="text0">
    <w:name w:val="text"/>
    <w:basedOn w:val="a"/>
    <w:rsid w:val="00627E0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</w:rPr>
  </w:style>
  <w:style w:type="character" w:customStyle="1" w:styleId="70">
    <w:name w:val="Заголовок 7 Знак"/>
    <w:basedOn w:val="a0"/>
    <w:link w:val="7"/>
    <w:rsid w:val="00627E04"/>
    <w:rPr>
      <w:rFonts w:ascii="Times New Roman" w:eastAsia="Calibri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39"/>
    <w:rsid w:val="00B77395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77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8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0655"/>
  </w:style>
  <w:style w:type="paragraph" w:styleId="a7">
    <w:name w:val="footer"/>
    <w:basedOn w:val="a"/>
    <w:link w:val="a8"/>
    <w:uiPriority w:val="99"/>
    <w:unhideWhenUsed/>
    <w:rsid w:val="00E8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655"/>
  </w:style>
  <w:style w:type="paragraph" w:styleId="a9">
    <w:name w:val="List Paragraph"/>
    <w:basedOn w:val="a"/>
    <w:uiPriority w:val="34"/>
    <w:qFormat/>
    <w:rsid w:val="00033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2021-10-19T14:24:00Z</cp:lastPrinted>
  <dcterms:created xsi:type="dcterms:W3CDTF">2021-04-01T04:10:00Z</dcterms:created>
  <dcterms:modified xsi:type="dcterms:W3CDTF">2021-10-19T14:24:00Z</dcterms:modified>
</cp:coreProperties>
</file>